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4" w:rsidRDefault="00B4339A">
      <w:pPr>
        <w:rPr>
          <w:b/>
          <w:u w:val="single"/>
        </w:rPr>
      </w:pPr>
      <w:r>
        <w:rPr>
          <w:b/>
          <w:u w:val="single"/>
        </w:rPr>
        <w:t>TEKNIK PENGGAMBARAN</w:t>
      </w:r>
    </w:p>
    <w:p w:rsidR="00B4339A" w:rsidRDefault="00B4339A">
      <w:pPr>
        <w:rPr>
          <w:b/>
          <w:u w:val="single"/>
        </w:rPr>
      </w:pPr>
    </w:p>
    <w:p w:rsidR="00B4339A" w:rsidRDefault="00B4339A" w:rsidP="00B4339A">
      <w:r>
        <w:t>Teknik mengambil gambar</w:t>
      </w:r>
    </w:p>
    <w:p w:rsidR="00B4339A" w:rsidRDefault="00B4339A" w:rsidP="00B4339A"/>
    <w:p w:rsidR="00B4339A" w:rsidRDefault="00B4339A" w:rsidP="00B4339A">
      <w:r>
        <w:t>Terdapat pelbagai jenis teknik pengambaran gambar foto. Antaranya ialah</w:t>
      </w:r>
    </w:p>
    <w:p w:rsidR="00B4339A" w:rsidRDefault="00B4339A" w:rsidP="00B4339A">
      <w:pPr>
        <w:jc w:val="center"/>
      </w:pPr>
    </w:p>
    <w:p w:rsidR="00B4339A" w:rsidRDefault="00B4339A" w:rsidP="00B4339A">
      <w:pPr>
        <w:jc w:val="center"/>
      </w:pPr>
      <w:r>
        <w:rPr>
          <w:noProof/>
          <w:lang w:eastAsia="ms-MY"/>
        </w:rPr>
        <w:drawing>
          <wp:inline distT="0" distB="0" distL="0" distR="0">
            <wp:extent cx="1905000" cy="1190625"/>
            <wp:effectExtent l="0" t="0" r="0" b="9525"/>
            <wp:docPr id="1" name="Picture 1" descr="http://1.bp.blogspot.com/-MWqV9O4ro3I/TiV9Pn3zneI/AAAAAAAAAhA/oOAlW5PdRfA/s200/Teknik%2Bclose%2B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WqV9O4ro3I/TiV9Pn3zneI/AAAAAAAAAhA/oOAlW5PdRfA/s200/Teknik%2Bclose%2Bu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9A" w:rsidRDefault="00B4339A" w:rsidP="00B4339A">
      <w:pPr>
        <w:jc w:val="center"/>
      </w:pPr>
      <w:r>
        <w:t>Teknik Jarak dekat (Close up)</w:t>
      </w:r>
    </w:p>
    <w:p w:rsidR="00B4339A" w:rsidRDefault="00B4339A" w:rsidP="00B4339A">
      <w:pPr>
        <w:jc w:val="center"/>
      </w:pPr>
    </w:p>
    <w:p w:rsidR="00B4339A" w:rsidRDefault="00B4339A" w:rsidP="00B4339A">
      <w:pPr>
        <w:jc w:val="center"/>
      </w:pPr>
    </w:p>
    <w:p w:rsidR="00B4339A" w:rsidRDefault="00B4339A" w:rsidP="00B4339A">
      <w:pPr>
        <w:jc w:val="center"/>
      </w:pPr>
      <w:r w:rsidRPr="00B4339A">
        <w:drawing>
          <wp:inline distT="0" distB="0" distL="0" distR="0">
            <wp:extent cx="1905000" cy="1085850"/>
            <wp:effectExtent l="0" t="0" r="0" b="0"/>
            <wp:docPr id="2" name="Picture 2" descr="http://2.bp.blogspot.com/-AkFFywFGfFc/TiWEdGLC8DI/AAAAAAAAAiQ/meER4cDGzCI/s200/17_Resto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AkFFywFGfFc/TiWEdGLC8DI/AAAAAAAAAiQ/meER4cDGzCI/s200/17_Restor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9A" w:rsidRDefault="00B4339A" w:rsidP="00B4339A">
      <w:pPr>
        <w:jc w:val="center"/>
      </w:pPr>
      <w:r>
        <w:t>Fokus Jarak Sederhana</w:t>
      </w:r>
    </w:p>
    <w:p w:rsidR="00B4339A" w:rsidRDefault="00B4339A" w:rsidP="00B4339A"/>
    <w:p w:rsidR="00B4339A" w:rsidRDefault="00B4339A" w:rsidP="00B4339A">
      <w:pPr>
        <w:jc w:val="center"/>
      </w:pPr>
    </w:p>
    <w:p w:rsidR="00B4339A" w:rsidRDefault="00B4339A" w:rsidP="00B4339A">
      <w:pPr>
        <w:jc w:val="center"/>
      </w:pPr>
      <w:r w:rsidRPr="00B4339A">
        <w:drawing>
          <wp:inline distT="0" distB="0" distL="0" distR="0">
            <wp:extent cx="1905000" cy="1266825"/>
            <wp:effectExtent l="0" t="0" r="0" b="9525"/>
            <wp:docPr id="3" name="Picture 3" descr="http://2.bp.blogspot.com/-8YMmZRc-9So/TiV-MNw2VQI/AAAAAAAAAhI/MqLf4AoI7iI/s200/Teknik%2Bfokus%2Bjarak%2Bja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8YMmZRc-9So/TiV-MNw2VQI/AAAAAAAAAhI/MqLf4AoI7iI/s200/Teknik%2Bfokus%2Bjarak%2Bjau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9A" w:rsidRDefault="00B4339A" w:rsidP="00B4339A">
      <w:pPr>
        <w:jc w:val="center"/>
      </w:pPr>
      <w:r>
        <w:t>Teknik Fokus Jarak Jauh</w:t>
      </w:r>
    </w:p>
    <w:p w:rsidR="00B4339A" w:rsidRDefault="00B4339A" w:rsidP="00B4339A"/>
    <w:p w:rsidR="00B4339A" w:rsidRDefault="00B4339A" w:rsidP="00B4339A">
      <w:pPr>
        <w:jc w:val="center"/>
      </w:pPr>
      <w:r>
        <w:rPr>
          <w:noProof/>
          <w:lang w:eastAsia="ms-MY"/>
        </w:rPr>
        <w:drawing>
          <wp:inline distT="0" distB="0" distL="0" distR="0">
            <wp:extent cx="1905000" cy="1333500"/>
            <wp:effectExtent l="0" t="0" r="0" b="0"/>
            <wp:docPr id="4" name="Picture 4" descr="http://1.bp.blogspot.com/-ENfQRxJMg20/TiV-ntNzm0I/AAAAAAAAAhQ/HWyeHjEFmoA/s200/Teknik%2Bpanning%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ENfQRxJMg20/TiV-ntNzm0I/AAAAAAAAAhQ/HWyeHjEFmoA/s200/Teknik%2Bpanning%2B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9A" w:rsidRDefault="00B4339A" w:rsidP="00B4339A">
      <w:pPr>
        <w:jc w:val="center"/>
      </w:pPr>
      <w:r>
        <w:t>Teknik Panning</w:t>
      </w:r>
    </w:p>
    <w:p w:rsidR="00B4339A" w:rsidRDefault="00B4339A" w:rsidP="00B4339A">
      <w:pPr>
        <w:jc w:val="center"/>
      </w:pPr>
      <w:r>
        <w:rPr>
          <w:noProof/>
          <w:lang w:eastAsia="ms-MY"/>
        </w:rPr>
        <w:lastRenderedPageBreak/>
        <w:drawing>
          <wp:inline distT="0" distB="0" distL="0" distR="0">
            <wp:extent cx="1905000" cy="1304925"/>
            <wp:effectExtent l="0" t="0" r="0" b="9525"/>
            <wp:docPr id="5" name="Picture 5" descr="http://4.bp.blogspot.com/-7fttG-omYmo/TiWAPLpYe3I/AAAAAAAAAhw/B-j55omYpXw/s200/Teknik%2Bpembek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7fttG-omYmo/TiWAPLpYe3I/AAAAAAAAAhw/B-j55omYpXw/s200/Teknik%2Bpembeku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9A" w:rsidRDefault="00B4339A" w:rsidP="00B4339A">
      <w:pPr>
        <w:jc w:val="center"/>
      </w:pPr>
      <w:r>
        <w:t>Teknik Pembekuan</w:t>
      </w:r>
    </w:p>
    <w:p w:rsidR="00B4339A" w:rsidRDefault="00B4339A" w:rsidP="00B4339A"/>
    <w:p w:rsidR="00B4339A" w:rsidRDefault="00B4339A" w:rsidP="00B4339A">
      <w:pPr>
        <w:jc w:val="center"/>
      </w:pPr>
      <w:r>
        <w:rPr>
          <w:noProof/>
          <w:lang w:eastAsia="ms-MY"/>
        </w:rPr>
        <w:drawing>
          <wp:inline distT="0" distB="0" distL="0" distR="0">
            <wp:extent cx="1981200" cy="1287780"/>
            <wp:effectExtent l="0" t="0" r="0" b="7620"/>
            <wp:docPr id="6" name="Picture 6" descr="http://1.bp.blogspot.com/-nubB-4lQg1w/TiWAecA4eKI/AAAAAAAAAh4/gAJAGrzwNe0/s200/Teknik%2Bsepert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nubB-4lQg1w/TiWAecA4eKI/AAAAAAAAAh4/gAJAGrzwNe0/s200/Teknik%2Bsepertig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44" cy="12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9A" w:rsidRDefault="00B4339A" w:rsidP="00B4339A">
      <w:pPr>
        <w:jc w:val="center"/>
      </w:pPr>
      <w:r>
        <w:t>Teknik Sepertiga</w:t>
      </w:r>
    </w:p>
    <w:p w:rsidR="00B4339A" w:rsidRDefault="00B4339A" w:rsidP="00B4339A"/>
    <w:p w:rsidR="00B4339A" w:rsidRDefault="00B4339A" w:rsidP="00B4339A"/>
    <w:p w:rsidR="00B4339A" w:rsidRDefault="00B4339A" w:rsidP="00B4339A">
      <w:pPr>
        <w:jc w:val="center"/>
      </w:pPr>
      <w:r>
        <w:rPr>
          <w:noProof/>
          <w:lang w:eastAsia="ms-MY"/>
        </w:rPr>
        <w:drawing>
          <wp:inline distT="0" distB="0" distL="0" distR="0">
            <wp:extent cx="1905000" cy="1247775"/>
            <wp:effectExtent l="0" t="0" r="0" b="9525"/>
            <wp:docPr id="7" name="Picture 7" descr="http://2.bp.blogspot.com/-TEOLQaD3Nwo/TiWA4OOmr1I/AAAAAAAAAiA/W0M-hkWFA4Q/s200/Teknik%2Bsimet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TEOLQaD3Nwo/TiWA4OOmr1I/AAAAAAAAAiA/W0M-hkWFA4Q/s200/Teknik%2Bsimetr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39A" w:rsidRDefault="00B4339A" w:rsidP="00B4339A"/>
    <w:p w:rsidR="00B4339A" w:rsidRPr="00B4339A" w:rsidRDefault="00B4339A" w:rsidP="00B4339A">
      <w:pPr>
        <w:jc w:val="center"/>
      </w:pPr>
      <w:r>
        <w:t>Teknik Simetri</w:t>
      </w:r>
    </w:p>
    <w:sectPr w:rsidR="00B4339A" w:rsidRPr="00B4339A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9A"/>
    <w:rsid w:val="001A6E14"/>
    <w:rsid w:val="00B4339A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9A"/>
    <w:rPr>
      <w:rFonts w:ascii="Tahoma" w:hAnsi="Tahoma" w:cs="Tahoma"/>
      <w:sz w:val="16"/>
      <w:szCs w:val="16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9A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2013-10-21T15:37:00Z</dcterms:created>
  <dcterms:modified xsi:type="dcterms:W3CDTF">2013-10-21T15:46:00Z</dcterms:modified>
</cp:coreProperties>
</file>